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21" w:rsidRDefault="00AF6072">
      <w:pPr>
        <w:jc w:val="left"/>
        <w:rPr>
          <w:rFonts w:ascii="Calibri" w:eastAsia="宋体" w:hAnsi="Calibri" w:cs="Times New Roman"/>
          <w:bCs/>
          <w:sz w:val="28"/>
          <w:szCs w:val="28"/>
        </w:rPr>
      </w:pPr>
      <w:bookmarkStart w:id="0" w:name="_GoBack"/>
      <w:bookmarkEnd w:id="0"/>
      <w:r>
        <w:rPr>
          <w:rFonts w:ascii="Calibri" w:eastAsia="宋体" w:hAnsi="Calibri" w:cs="Times New Roman" w:hint="eastAsia"/>
          <w:bCs/>
          <w:sz w:val="28"/>
          <w:szCs w:val="28"/>
        </w:rPr>
        <w:t>附件</w:t>
      </w:r>
      <w:r>
        <w:rPr>
          <w:rFonts w:ascii="Calibri" w:eastAsia="宋体" w:hAnsi="Calibri" w:cs="Times New Roman" w:hint="eastAsia"/>
          <w:bCs/>
          <w:sz w:val="28"/>
          <w:szCs w:val="28"/>
        </w:rPr>
        <w:t>1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哈尔滨工业大学基层工会教职工小家</w:t>
      </w:r>
      <w:r w:rsidR="00F762BA">
        <w:rPr>
          <w:rFonts w:ascii="Calibri" w:eastAsia="宋体" w:hAnsi="Calibri" w:cs="Times New Roman" w:hint="eastAsia"/>
          <w:b/>
          <w:sz w:val="36"/>
          <w:szCs w:val="36"/>
        </w:rPr>
        <w:t>立项</w:t>
      </w:r>
      <w:r w:rsidR="003E5B4D">
        <w:rPr>
          <w:rFonts w:ascii="Calibri" w:eastAsia="宋体" w:hAnsi="Calibri" w:cs="Times New Roman" w:hint="eastAsia"/>
          <w:b/>
          <w:sz w:val="36"/>
          <w:szCs w:val="36"/>
        </w:rPr>
        <w:t>建设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申请表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66"/>
        <w:gridCol w:w="896"/>
        <w:gridCol w:w="1089"/>
        <w:gridCol w:w="665"/>
        <w:gridCol w:w="44"/>
        <w:gridCol w:w="1417"/>
        <w:gridCol w:w="3012"/>
      </w:tblGrid>
      <w:tr w:rsidR="00634D21" w:rsidTr="00BD1B10">
        <w:trPr>
          <w:trHeight w:val="61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50" w:type="dxa"/>
            <w:gridSpan w:val="3"/>
          </w:tcPr>
          <w:p w:rsidR="00634D21" w:rsidRDefault="00634D21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634D21" w:rsidRDefault="00AF60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小家名称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小家地点</w:t>
            </w:r>
          </w:p>
        </w:tc>
        <w:tc>
          <w:tcPr>
            <w:tcW w:w="1985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小家面积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BD1B10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BD1B10" w:rsidRDefault="00BD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是否为独立空间</w:t>
            </w:r>
          </w:p>
        </w:tc>
        <w:tc>
          <w:tcPr>
            <w:tcW w:w="7123" w:type="dxa"/>
            <w:gridSpan w:val="6"/>
          </w:tcPr>
          <w:p w:rsidR="00BD1B10" w:rsidRPr="00BD1B10" w:rsidRDefault="00BD1B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>是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（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与党员之家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共建（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634D21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拟完成时间</w:t>
            </w:r>
          </w:p>
        </w:tc>
        <w:tc>
          <w:tcPr>
            <w:tcW w:w="1985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34D21" w:rsidRDefault="00AF6072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>
        <w:trPr>
          <w:trHeight w:val="584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小家组织机构</w:t>
            </w:r>
          </w:p>
        </w:tc>
      </w:tr>
      <w:tr w:rsidR="00634D21">
        <w:trPr>
          <w:trHeight w:val="90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管理人员：</w:t>
            </w:r>
          </w:p>
        </w:tc>
      </w:tr>
      <w:tr w:rsidR="00634D21">
        <w:trPr>
          <w:trHeight w:val="585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小家所在工会获奖情况</w:t>
            </w:r>
          </w:p>
        </w:tc>
      </w:tr>
      <w:tr w:rsidR="00634D21">
        <w:trPr>
          <w:trHeight w:val="1635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495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小家制度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547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项目主要内容（目的、意义、特色等）（</w:t>
            </w:r>
            <w:r>
              <w:rPr>
                <w:rFonts w:hint="eastAsia"/>
                <w:b/>
                <w:sz w:val="28"/>
                <w:szCs w:val="28"/>
              </w:rPr>
              <w:t>1000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593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小家建设拟投入需形成固定资产的硬件设施</w:t>
            </w:r>
          </w:p>
        </w:tc>
      </w:tr>
      <w:tr w:rsidR="00634D21" w:rsidTr="00CB0447">
        <w:trPr>
          <w:trHeight w:val="637"/>
          <w:jc w:val="center"/>
        </w:trPr>
        <w:tc>
          <w:tcPr>
            <w:tcW w:w="853" w:type="dxa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2" w:type="dxa"/>
            <w:gridSpan w:val="2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设施名称</w:t>
            </w:r>
          </w:p>
        </w:tc>
        <w:tc>
          <w:tcPr>
            <w:tcW w:w="1798" w:type="dxa"/>
            <w:gridSpan w:val="3"/>
            <w:vAlign w:val="center"/>
          </w:tcPr>
          <w:p w:rsidR="00634D21" w:rsidRDefault="00AF6072">
            <w:pPr>
              <w:ind w:left="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left="18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1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8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装修装饰等预计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耗材预计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建小家拟投入总额</w:t>
            </w:r>
          </w:p>
        </w:tc>
        <w:tc>
          <w:tcPr>
            <w:tcW w:w="4429" w:type="dxa"/>
            <w:gridSpan w:val="2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ED1575" w:rsidTr="00CB0447">
        <w:trPr>
          <w:trHeight w:val="452"/>
          <w:jc w:val="center"/>
        </w:trPr>
        <w:tc>
          <w:tcPr>
            <w:tcW w:w="4913" w:type="dxa"/>
            <w:gridSpan w:val="6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工会小组意见</w:t>
            </w:r>
          </w:p>
        </w:tc>
        <w:tc>
          <w:tcPr>
            <w:tcW w:w="4429" w:type="dxa"/>
            <w:gridSpan w:val="2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基层工会意见</w:t>
            </w:r>
          </w:p>
        </w:tc>
      </w:tr>
      <w:tr w:rsidR="00ED1575" w:rsidTr="00CB0447">
        <w:trPr>
          <w:trHeight w:val="2025"/>
          <w:jc w:val="center"/>
        </w:trPr>
        <w:tc>
          <w:tcPr>
            <w:tcW w:w="4913" w:type="dxa"/>
            <w:gridSpan w:val="6"/>
          </w:tcPr>
          <w:p w:rsidR="00ED1575" w:rsidRPr="00ED1575" w:rsidRDefault="00ED157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 w:rsidRPr="00ED1575">
              <w:rPr>
                <w:rFonts w:hint="eastAsia"/>
                <w:bCs/>
                <w:sz w:val="24"/>
                <w:szCs w:val="24"/>
              </w:rPr>
              <w:t>申请三级教职工小家</w:t>
            </w:r>
            <w:r w:rsidR="003E5B4D">
              <w:rPr>
                <w:rFonts w:hint="eastAsia"/>
                <w:bCs/>
                <w:sz w:val="24"/>
                <w:szCs w:val="24"/>
              </w:rPr>
              <w:t>或</w:t>
            </w:r>
            <w:r w:rsidR="003E5B4D">
              <w:rPr>
                <w:bCs/>
                <w:sz w:val="24"/>
                <w:szCs w:val="24"/>
              </w:rPr>
              <w:t>国家级平台教职工小家</w:t>
            </w:r>
            <w:r w:rsidRPr="00ED1575">
              <w:rPr>
                <w:rFonts w:hint="eastAsia"/>
                <w:bCs/>
                <w:sz w:val="24"/>
                <w:szCs w:val="24"/>
              </w:rPr>
              <w:t>的</w:t>
            </w:r>
            <w:r w:rsidR="009E66DD">
              <w:rPr>
                <w:rFonts w:hint="eastAsia"/>
                <w:bCs/>
                <w:sz w:val="24"/>
                <w:szCs w:val="24"/>
              </w:rPr>
              <w:t>单位</w:t>
            </w:r>
            <w:r w:rsidRPr="00ED1575">
              <w:rPr>
                <w:rFonts w:hint="eastAsia"/>
                <w:bCs/>
                <w:sz w:val="24"/>
                <w:szCs w:val="24"/>
              </w:rPr>
              <w:t>需在此栏</w:t>
            </w:r>
            <w:r>
              <w:rPr>
                <w:rFonts w:hint="eastAsia"/>
                <w:bCs/>
                <w:sz w:val="24"/>
                <w:szCs w:val="24"/>
              </w:rPr>
              <w:t>签字）</w:t>
            </w:r>
          </w:p>
          <w:p w:rsidR="00ED1575" w:rsidRPr="009E66DD" w:rsidRDefault="00ED1575">
            <w:pPr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29" w:type="dxa"/>
            <w:gridSpan w:val="2"/>
          </w:tcPr>
          <w:p w:rsidR="00ED1575" w:rsidRDefault="00ED1575" w:rsidP="00ED1575">
            <w:pPr>
              <w:ind w:left="972"/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634D21">
        <w:trPr>
          <w:trHeight w:val="574"/>
          <w:jc w:val="center"/>
        </w:trPr>
        <w:tc>
          <w:tcPr>
            <w:tcW w:w="9342" w:type="dxa"/>
            <w:gridSpan w:val="8"/>
          </w:tcPr>
          <w:p w:rsidR="00634D21" w:rsidRDefault="00ED15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基层党委意见</w:t>
            </w:r>
          </w:p>
        </w:tc>
      </w:tr>
      <w:tr w:rsidR="00634D21" w:rsidTr="009E66DD">
        <w:trPr>
          <w:trHeight w:val="2176"/>
          <w:jc w:val="center"/>
        </w:trPr>
        <w:tc>
          <w:tcPr>
            <w:tcW w:w="9342" w:type="dxa"/>
            <w:gridSpan w:val="8"/>
          </w:tcPr>
          <w:p w:rsidR="00634D21" w:rsidRDefault="00634D21" w:rsidP="00580B17">
            <w:pPr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6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634D21" w:rsidRDefault="00ED1575" w:rsidP="009E66DD">
            <w:pPr>
              <w:spacing w:line="500" w:lineRule="exact"/>
              <w:ind w:firstLineChars="2100" w:firstLine="588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634D21" w:rsidRDefault="00634D21">
      <w:pPr>
        <w:rPr>
          <w:sz w:val="28"/>
          <w:szCs w:val="28"/>
        </w:rPr>
      </w:pPr>
    </w:p>
    <w:sectPr w:rsidR="00634D21" w:rsidSect="0063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93" w:rsidRDefault="00595F93" w:rsidP="009D4269">
      <w:r>
        <w:separator/>
      </w:r>
    </w:p>
  </w:endnote>
  <w:endnote w:type="continuationSeparator" w:id="0">
    <w:p w:rsidR="00595F93" w:rsidRDefault="00595F93" w:rsidP="009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93" w:rsidRDefault="00595F93" w:rsidP="009D4269">
      <w:r>
        <w:separator/>
      </w:r>
    </w:p>
  </w:footnote>
  <w:footnote w:type="continuationSeparator" w:id="0">
    <w:p w:rsidR="00595F93" w:rsidRDefault="00595F93" w:rsidP="009D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0"/>
    <w:rsid w:val="00047BBF"/>
    <w:rsid w:val="001938FC"/>
    <w:rsid w:val="00362035"/>
    <w:rsid w:val="003E5B4D"/>
    <w:rsid w:val="004F74AE"/>
    <w:rsid w:val="00580B17"/>
    <w:rsid w:val="00595F93"/>
    <w:rsid w:val="005F185C"/>
    <w:rsid w:val="005F24E0"/>
    <w:rsid w:val="0060181B"/>
    <w:rsid w:val="00634D21"/>
    <w:rsid w:val="00781E53"/>
    <w:rsid w:val="007C4CF5"/>
    <w:rsid w:val="009476E3"/>
    <w:rsid w:val="009D4269"/>
    <w:rsid w:val="009E66DD"/>
    <w:rsid w:val="00A510CA"/>
    <w:rsid w:val="00A627D1"/>
    <w:rsid w:val="00AF6072"/>
    <w:rsid w:val="00B740BD"/>
    <w:rsid w:val="00BD1B10"/>
    <w:rsid w:val="00CB0447"/>
    <w:rsid w:val="00CF5552"/>
    <w:rsid w:val="00D80761"/>
    <w:rsid w:val="00E23A37"/>
    <w:rsid w:val="00EB1CA0"/>
    <w:rsid w:val="00EB2DB6"/>
    <w:rsid w:val="00ED1575"/>
    <w:rsid w:val="00F27040"/>
    <w:rsid w:val="00F40940"/>
    <w:rsid w:val="00F762BA"/>
    <w:rsid w:val="07133439"/>
    <w:rsid w:val="0B46638E"/>
    <w:rsid w:val="0CC80CB4"/>
    <w:rsid w:val="100604A4"/>
    <w:rsid w:val="18D3298B"/>
    <w:rsid w:val="1CC163E1"/>
    <w:rsid w:val="1DEA14B8"/>
    <w:rsid w:val="1E583BEE"/>
    <w:rsid w:val="29453F9C"/>
    <w:rsid w:val="2E7627EE"/>
    <w:rsid w:val="38AE5037"/>
    <w:rsid w:val="3981381C"/>
    <w:rsid w:val="3A9908A7"/>
    <w:rsid w:val="527D007A"/>
    <w:rsid w:val="5299285F"/>
    <w:rsid w:val="532636BF"/>
    <w:rsid w:val="56B16B17"/>
    <w:rsid w:val="5F4B66C7"/>
    <w:rsid w:val="63187DCD"/>
    <w:rsid w:val="63473574"/>
    <w:rsid w:val="63EF185E"/>
    <w:rsid w:val="65E72EE6"/>
    <w:rsid w:val="67D91549"/>
    <w:rsid w:val="6B1B73BC"/>
    <w:rsid w:val="6F146323"/>
    <w:rsid w:val="72952124"/>
    <w:rsid w:val="74C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78D27-FD69-4EAE-ACA1-12783C1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3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3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34D2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34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73F2-5312-4B56-9B7A-6A1AB88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Adminstrator</cp:lastModifiedBy>
  <cp:revision>2</cp:revision>
  <cp:lastPrinted>2021-07-02T01:09:00Z</cp:lastPrinted>
  <dcterms:created xsi:type="dcterms:W3CDTF">2024-04-15T07:56:00Z</dcterms:created>
  <dcterms:modified xsi:type="dcterms:W3CDTF">2024-04-15T07:56:00Z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8C8BD06935A246E680353483541F942F</vt:lpwstr>
  </property>
</Properties>
</file>